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3658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ФБУ «Рослесозащита»</w:t>
            </w:r>
          </w:p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(филиал ФБУ «Рослесозащита» - «ЦЗЛ ___________»)                        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данных», даю свое согласие ФБУ «Рослесозащита», расположенному по адресу: ул. Надсоновская, д. 13, г. Пушкино, Московская область (в лице филиала ФБУ «Р</w:t>
      </w:r>
      <w:r w:rsidR="00CD3899">
        <w:rPr>
          <w:rFonts w:ascii="Times New Roman" w:hAnsi="Times New Roman" w:cs="Times New Roman"/>
          <w:sz w:val="28"/>
          <w:szCs w:val="28"/>
        </w:rPr>
        <w:t>ослесозащита» - «ЦЗЛ _________________________________________</w:t>
      </w:r>
      <w:r>
        <w:rPr>
          <w:rFonts w:ascii="Times New Roman" w:hAnsi="Times New Roman" w:cs="Times New Roman"/>
          <w:sz w:val="28"/>
          <w:szCs w:val="28"/>
        </w:rPr>
        <w:t>», расположенного по адресу ________________________________________________)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Рослесозащита»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«Росл</w:t>
      </w:r>
      <w:r w:rsidR="00CD3899">
        <w:rPr>
          <w:rFonts w:ascii="Times New Roman" w:hAnsi="Times New Roman"/>
          <w:sz w:val="28"/>
          <w:szCs w:val="28"/>
        </w:rPr>
        <w:t>есозащита» - «ЦЗЛ _________________________________________»)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7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 будут храниться в ФБУ «Рослесозащита» (филиале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 в течение предусмотренного законодательством Российской  Федерации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«___»_____________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1"/>
      <w:headerReference w:type="first" r:id="rId12"/>
      <w:footerReference w:type="first" r:id="rId13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91" w:rsidRDefault="00A01991">
      <w:pPr>
        <w:spacing w:after="0" w:line="240" w:lineRule="auto"/>
      </w:pPr>
      <w:r>
        <w:separator/>
      </w:r>
    </w:p>
  </w:endnote>
  <w:endnote w:type="continuationSeparator" w:id="0">
    <w:p w:rsidR="00A01991" w:rsidRDefault="00A0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91" w:rsidRDefault="00A01991">
      <w:pPr>
        <w:spacing w:after="0" w:line="240" w:lineRule="auto"/>
      </w:pPr>
      <w:r>
        <w:separator/>
      </w:r>
    </w:p>
  </w:footnote>
  <w:footnote w:type="continuationSeparator" w:id="0">
    <w:p w:rsidR="00A01991" w:rsidRDefault="00A0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80AF7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E00BB"/>
    <w:rsid w:val="001E6ECD"/>
    <w:rsid w:val="002126B7"/>
    <w:rsid w:val="002B7BC5"/>
    <w:rsid w:val="003074DB"/>
    <w:rsid w:val="00323FB7"/>
    <w:rsid w:val="003524D8"/>
    <w:rsid w:val="003658E3"/>
    <w:rsid w:val="00375662"/>
    <w:rsid w:val="003C6953"/>
    <w:rsid w:val="004425E7"/>
    <w:rsid w:val="00472144"/>
    <w:rsid w:val="00485D34"/>
    <w:rsid w:val="004B669A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52CDF"/>
    <w:rsid w:val="00965A78"/>
    <w:rsid w:val="00970082"/>
    <w:rsid w:val="00A01991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80AF7"/>
    <w:rsid w:val="00ED2B76"/>
    <w:rsid w:val="00F736E0"/>
    <w:rsid w:val="00F8325C"/>
    <w:rsid w:val="00F90DA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5F3B8E-A891-4CEF-BA02-BCE12BD1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86C440C98D8CC0147B646A453F5CB069384F0736D5E87FCC10F0515B22D066DC73C97F1EBA1ED76E2CE362E98BADD32B77434iC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63E1-F809-44A5-A7B6-D2584131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4085</Characters>
  <Application>Microsoft Office Word</Application>
  <DocSecurity>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4792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Computer-01</cp:lastModifiedBy>
  <cp:revision>2</cp:revision>
  <dcterms:created xsi:type="dcterms:W3CDTF">2026-08-18T05:09:00Z</dcterms:created>
  <dcterms:modified xsi:type="dcterms:W3CDTF">2026-08-18T05:09:00Z</dcterms:modified>
</cp:coreProperties>
</file>